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10CFC" w:rsidRDefault="00E10CFC" w:rsidP="00E10CFC">
      <w:pPr>
        <w:tabs>
          <w:tab w:val="center" w:pos="7639"/>
        </w:tabs>
        <w:spacing w:after="0"/>
        <w:rPr>
          <w:rFonts w:ascii="Times New Roman" w:hAnsi="Times New Roman"/>
          <w:b/>
          <w:lang w:val="en-US"/>
        </w:rPr>
      </w:pPr>
    </w:p>
    <w:p w:rsidR="002C1663" w:rsidRDefault="002C1663" w:rsidP="00FC3223">
      <w:pPr>
        <w:tabs>
          <w:tab w:val="center" w:pos="7639"/>
        </w:tabs>
        <w:spacing w:after="0"/>
        <w:jc w:val="center"/>
        <w:rPr>
          <w:rFonts w:ascii="Times New Roman" w:hAnsi="Times New Roman"/>
          <w:b/>
        </w:rPr>
      </w:pPr>
    </w:p>
    <w:p w:rsidR="00FC3223" w:rsidRDefault="00FC3223" w:rsidP="00FC3223">
      <w:pPr>
        <w:tabs>
          <w:tab w:val="center" w:pos="7639"/>
        </w:tabs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СПИСЪК</w:t>
      </w:r>
    </w:p>
    <w:p w:rsidR="002A0DA5" w:rsidRDefault="00FC3223" w:rsidP="00FC3223">
      <w:pPr>
        <w:tabs>
          <w:tab w:val="center" w:pos="7639"/>
        </w:tabs>
        <w:spacing w:after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НА ЗАДЪЛЖЕНИТЕ ЛИЦА, НЕПОДАЛИ В СРОК ДЕКЛАРАЦИ</w:t>
      </w:r>
      <w:r w:rsidR="008F2666">
        <w:rPr>
          <w:rFonts w:ascii="Times New Roman" w:hAnsi="Times New Roman"/>
          <w:b/>
          <w:sz w:val="24"/>
          <w:szCs w:val="24"/>
        </w:rPr>
        <w:t xml:space="preserve">И ПО ЧЛ. </w:t>
      </w:r>
      <w:r w:rsidR="002A0DA5">
        <w:rPr>
          <w:rFonts w:ascii="Times New Roman" w:hAnsi="Times New Roman"/>
          <w:b/>
          <w:sz w:val="24"/>
          <w:szCs w:val="24"/>
        </w:rPr>
        <w:t>75</w:t>
      </w:r>
      <w:r w:rsidR="008F2666">
        <w:rPr>
          <w:rFonts w:ascii="Times New Roman" w:hAnsi="Times New Roman"/>
          <w:b/>
          <w:sz w:val="24"/>
          <w:szCs w:val="24"/>
        </w:rPr>
        <w:t xml:space="preserve">, АЛ. 1 ОТ </w:t>
      </w:r>
      <w:r w:rsidR="003557E4">
        <w:rPr>
          <w:rFonts w:ascii="Times New Roman" w:hAnsi="Times New Roman"/>
          <w:b/>
          <w:sz w:val="24"/>
          <w:szCs w:val="24"/>
        </w:rPr>
        <w:t xml:space="preserve">ЗАКОНА ЗА </w:t>
      </w:r>
    </w:p>
    <w:p w:rsidR="00FC3223" w:rsidRPr="00991053" w:rsidRDefault="002A0DA5" w:rsidP="00FC3223">
      <w:pPr>
        <w:tabs>
          <w:tab w:val="center" w:pos="7639"/>
        </w:tabs>
        <w:spacing w:after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СМЕТНАТА ПАЛАТА</w:t>
      </w:r>
      <w:r w:rsidR="00991053">
        <w:rPr>
          <w:rFonts w:ascii="Times New Roman" w:hAnsi="Times New Roman"/>
          <w:b/>
          <w:sz w:val="24"/>
          <w:szCs w:val="24"/>
          <w:lang w:val="en-US"/>
        </w:rPr>
        <w:t xml:space="preserve"> (</w:t>
      </w:r>
      <w:r>
        <w:rPr>
          <w:rFonts w:ascii="Times New Roman" w:hAnsi="Times New Roman"/>
          <w:b/>
          <w:sz w:val="24"/>
          <w:szCs w:val="24"/>
        </w:rPr>
        <w:t>от</w:t>
      </w:r>
      <w:r w:rsidR="00E064A3">
        <w:rPr>
          <w:rFonts w:ascii="Times New Roman" w:hAnsi="Times New Roman"/>
          <w:b/>
          <w:sz w:val="24"/>
          <w:szCs w:val="24"/>
        </w:rPr>
        <w:t xml:space="preserve"> 14</w:t>
      </w:r>
      <w:bookmarkStart w:id="0" w:name="_GoBack"/>
      <w:bookmarkEnd w:id="0"/>
      <w:r w:rsidR="00991053">
        <w:rPr>
          <w:rFonts w:ascii="Times New Roman" w:hAnsi="Times New Roman"/>
          <w:b/>
          <w:sz w:val="24"/>
          <w:szCs w:val="24"/>
        </w:rPr>
        <w:t>.02.2026 г.)</w:t>
      </w:r>
    </w:p>
    <w:p w:rsidR="00722C79" w:rsidRDefault="00722C79" w:rsidP="00FC3223">
      <w:pPr>
        <w:tabs>
          <w:tab w:val="center" w:pos="7639"/>
        </w:tabs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FC3223" w:rsidRDefault="00FC3223" w:rsidP="00FC3223">
      <w:pPr>
        <w:tabs>
          <w:tab w:val="center" w:pos="7639"/>
        </w:tabs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62"/>
        <w:gridCol w:w="2410"/>
        <w:gridCol w:w="3686"/>
        <w:gridCol w:w="3969"/>
        <w:gridCol w:w="3933"/>
      </w:tblGrid>
      <w:tr w:rsidR="00FC3223" w:rsidRPr="00722C79" w:rsidTr="00722C79">
        <w:tc>
          <w:tcPr>
            <w:tcW w:w="562" w:type="dxa"/>
            <w:vAlign w:val="center"/>
          </w:tcPr>
          <w:p w:rsidR="00FC3223" w:rsidRPr="00722C79" w:rsidRDefault="00722C79" w:rsidP="00722C79">
            <w:pPr>
              <w:tabs>
                <w:tab w:val="center" w:pos="7639"/>
              </w:tabs>
              <w:spacing w:after="0"/>
              <w:jc w:val="center"/>
              <w:rPr>
                <w:rFonts w:ascii="Times New Roman" w:hAnsi="Times New Roman"/>
                <w:b/>
              </w:rPr>
            </w:pPr>
            <w:r w:rsidRPr="00722C79">
              <w:rPr>
                <w:rFonts w:ascii="Times New Roman" w:hAnsi="Times New Roman"/>
                <w:b/>
              </w:rPr>
              <w:t>№</w:t>
            </w:r>
          </w:p>
        </w:tc>
        <w:tc>
          <w:tcPr>
            <w:tcW w:w="2410" w:type="dxa"/>
            <w:vAlign w:val="center"/>
          </w:tcPr>
          <w:p w:rsidR="00FC3223" w:rsidRPr="00722C79" w:rsidRDefault="00722C79" w:rsidP="004C6299">
            <w:pPr>
              <w:tabs>
                <w:tab w:val="center" w:pos="7639"/>
              </w:tabs>
              <w:spacing w:after="0"/>
              <w:jc w:val="center"/>
              <w:rPr>
                <w:rFonts w:ascii="Times New Roman" w:hAnsi="Times New Roman"/>
                <w:b/>
              </w:rPr>
            </w:pPr>
            <w:r w:rsidRPr="00722C79">
              <w:rPr>
                <w:rFonts w:ascii="Times New Roman" w:hAnsi="Times New Roman"/>
                <w:b/>
              </w:rPr>
              <w:t xml:space="preserve">Година, </w:t>
            </w:r>
            <w:r w:rsidR="004C6299">
              <w:rPr>
                <w:rFonts w:ascii="Times New Roman" w:hAnsi="Times New Roman"/>
                <w:b/>
              </w:rPr>
              <w:t>през</w:t>
            </w:r>
            <w:r w:rsidRPr="00722C79">
              <w:rPr>
                <w:rFonts w:ascii="Times New Roman" w:hAnsi="Times New Roman"/>
                <w:b/>
              </w:rPr>
              <w:t xml:space="preserve"> която се </w:t>
            </w:r>
            <w:r w:rsidR="004C6299">
              <w:rPr>
                <w:rFonts w:ascii="Times New Roman" w:hAnsi="Times New Roman"/>
                <w:b/>
              </w:rPr>
              <w:t>подава</w:t>
            </w:r>
            <w:r w:rsidRPr="00722C79">
              <w:rPr>
                <w:rFonts w:ascii="Times New Roman" w:hAnsi="Times New Roman"/>
                <w:b/>
              </w:rPr>
              <w:t xml:space="preserve"> декларацията</w:t>
            </w:r>
          </w:p>
        </w:tc>
        <w:tc>
          <w:tcPr>
            <w:tcW w:w="3686" w:type="dxa"/>
            <w:vAlign w:val="center"/>
          </w:tcPr>
          <w:p w:rsidR="00FC3223" w:rsidRPr="00722C79" w:rsidRDefault="00722C79" w:rsidP="00722C79">
            <w:pPr>
              <w:tabs>
                <w:tab w:val="center" w:pos="7639"/>
              </w:tabs>
              <w:spacing w:after="0"/>
              <w:jc w:val="center"/>
              <w:rPr>
                <w:rFonts w:ascii="Times New Roman" w:hAnsi="Times New Roman"/>
                <w:b/>
              </w:rPr>
            </w:pPr>
            <w:r w:rsidRPr="00722C79">
              <w:rPr>
                <w:rFonts w:ascii="Times New Roman" w:hAnsi="Times New Roman"/>
                <w:b/>
              </w:rPr>
              <w:t>Име на служител</w:t>
            </w:r>
          </w:p>
        </w:tc>
        <w:tc>
          <w:tcPr>
            <w:tcW w:w="3969" w:type="dxa"/>
            <w:vAlign w:val="center"/>
          </w:tcPr>
          <w:p w:rsidR="00FC3223" w:rsidRPr="00722C79" w:rsidRDefault="00722C79" w:rsidP="00722C79">
            <w:pPr>
              <w:tabs>
                <w:tab w:val="center" w:pos="7639"/>
              </w:tabs>
              <w:spacing w:after="0"/>
              <w:jc w:val="center"/>
              <w:rPr>
                <w:rFonts w:ascii="Times New Roman" w:hAnsi="Times New Roman"/>
                <w:b/>
              </w:rPr>
            </w:pPr>
            <w:r w:rsidRPr="00722C79">
              <w:rPr>
                <w:rFonts w:ascii="Times New Roman" w:hAnsi="Times New Roman"/>
                <w:b/>
              </w:rPr>
              <w:t>Длъжност/дирекция</w:t>
            </w:r>
          </w:p>
        </w:tc>
        <w:tc>
          <w:tcPr>
            <w:tcW w:w="3933" w:type="dxa"/>
            <w:vAlign w:val="center"/>
          </w:tcPr>
          <w:p w:rsidR="00FC3223" w:rsidRPr="00722C79" w:rsidRDefault="00722C79" w:rsidP="00722C79">
            <w:pPr>
              <w:tabs>
                <w:tab w:val="center" w:pos="7639"/>
              </w:tabs>
              <w:spacing w:after="0"/>
              <w:jc w:val="center"/>
              <w:rPr>
                <w:rFonts w:ascii="Times New Roman" w:hAnsi="Times New Roman"/>
                <w:b/>
              </w:rPr>
            </w:pPr>
            <w:r w:rsidRPr="00722C79">
              <w:rPr>
                <w:rFonts w:ascii="Times New Roman" w:hAnsi="Times New Roman"/>
                <w:b/>
              </w:rPr>
              <w:t>Вид декларация</w:t>
            </w:r>
          </w:p>
        </w:tc>
      </w:tr>
      <w:tr w:rsidR="00FC3223" w:rsidTr="00722C79">
        <w:tc>
          <w:tcPr>
            <w:tcW w:w="562" w:type="dxa"/>
          </w:tcPr>
          <w:p w:rsidR="00FC3223" w:rsidRDefault="00FC3223" w:rsidP="00FC3223">
            <w:pPr>
              <w:tabs>
                <w:tab w:val="center" w:pos="7639"/>
              </w:tabs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2410" w:type="dxa"/>
          </w:tcPr>
          <w:p w:rsidR="00FC3223" w:rsidRDefault="00FC3223" w:rsidP="00FC3223">
            <w:pPr>
              <w:tabs>
                <w:tab w:val="center" w:pos="7639"/>
              </w:tabs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3686" w:type="dxa"/>
          </w:tcPr>
          <w:p w:rsidR="00FC3223" w:rsidRDefault="00FC3223" w:rsidP="00FC3223">
            <w:pPr>
              <w:tabs>
                <w:tab w:val="center" w:pos="7639"/>
              </w:tabs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3969" w:type="dxa"/>
          </w:tcPr>
          <w:p w:rsidR="00FC3223" w:rsidRDefault="00FC3223" w:rsidP="00FC3223">
            <w:pPr>
              <w:tabs>
                <w:tab w:val="center" w:pos="7639"/>
              </w:tabs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3933" w:type="dxa"/>
          </w:tcPr>
          <w:p w:rsidR="00FC3223" w:rsidRDefault="00FC3223" w:rsidP="00FC3223">
            <w:pPr>
              <w:tabs>
                <w:tab w:val="center" w:pos="7639"/>
              </w:tabs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</w:tc>
      </w:tr>
      <w:tr w:rsidR="00FC3223" w:rsidTr="00722C79">
        <w:tc>
          <w:tcPr>
            <w:tcW w:w="562" w:type="dxa"/>
          </w:tcPr>
          <w:p w:rsidR="00FC3223" w:rsidRDefault="00FC3223" w:rsidP="00FC3223">
            <w:pPr>
              <w:tabs>
                <w:tab w:val="center" w:pos="7639"/>
              </w:tabs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2410" w:type="dxa"/>
          </w:tcPr>
          <w:p w:rsidR="00FC3223" w:rsidRDefault="00FC3223" w:rsidP="00FC3223">
            <w:pPr>
              <w:tabs>
                <w:tab w:val="center" w:pos="7639"/>
              </w:tabs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3686" w:type="dxa"/>
          </w:tcPr>
          <w:p w:rsidR="00FC3223" w:rsidRDefault="00FC3223" w:rsidP="00FC3223">
            <w:pPr>
              <w:tabs>
                <w:tab w:val="center" w:pos="7639"/>
              </w:tabs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3969" w:type="dxa"/>
          </w:tcPr>
          <w:p w:rsidR="00FC3223" w:rsidRDefault="00FC3223" w:rsidP="00FC3223">
            <w:pPr>
              <w:tabs>
                <w:tab w:val="center" w:pos="7639"/>
              </w:tabs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3933" w:type="dxa"/>
          </w:tcPr>
          <w:p w:rsidR="00FC3223" w:rsidRDefault="00FC3223" w:rsidP="00FC3223">
            <w:pPr>
              <w:tabs>
                <w:tab w:val="center" w:pos="7639"/>
              </w:tabs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</w:tc>
      </w:tr>
      <w:tr w:rsidR="00FC3223" w:rsidTr="00722C79">
        <w:tc>
          <w:tcPr>
            <w:tcW w:w="562" w:type="dxa"/>
          </w:tcPr>
          <w:p w:rsidR="00FC3223" w:rsidRDefault="00FC3223" w:rsidP="00FC3223">
            <w:pPr>
              <w:tabs>
                <w:tab w:val="center" w:pos="7639"/>
              </w:tabs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2410" w:type="dxa"/>
          </w:tcPr>
          <w:p w:rsidR="00FC3223" w:rsidRDefault="00FC3223" w:rsidP="00FC3223">
            <w:pPr>
              <w:tabs>
                <w:tab w:val="center" w:pos="7639"/>
              </w:tabs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3686" w:type="dxa"/>
          </w:tcPr>
          <w:p w:rsidR="00FC3223" w:rsidRDefault="00FC3223" w:rsidP="00FC3223">
            <w:pPr>
              <w:tabs>
                <w:tab w:val="center" w:pos="7639"/>
              </w:tabs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3969" w:type="dxa"/>
          </w:tcPr>
          <w:p w:rsidR="00FC3223" w:rsidRDefault="00FC3223" w:rsidP="00FC3223">
            <w:pPr>
              <w:tabs>
                <w:tab w:val="center" w:pos="7639"/>
              </w:tabs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3933" w:type="dxa"/>
          </w:tcPr>
          <w:p w:rsidR="00FC3223" w:rsidRDefault="00FC3223" w:rsidP="00FC3223">
            <w:pPr>
              <w:tabs>
                <w:tab w:val="center" w:pos="7639"/>
              </w:tabs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</w:tc>
      </w:tr>
      <w:tr w:rsidR="00FC3223" w:rsidTr="00722C79">
        <w:tc>
          <w:tcPr>
            <w:tcW w:w="562" w:type="dxa"/>
          </w:tcPr>
          <w:p w:rsidR="00FC3223" w:rsidRDefault="00FC3223" w:rsidP="00FC3223">
            <w:pPr>
              <w:tabs>
                <w:tab w:val="center" w:pos="7639"/>
              </w:tabs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2410" w:type="dxa"/>
          </w:tcPr>
          <w:p w:rsidR="00FC3223" w:rsidRDefault="00FC3223" w:rsidP="00FC3223">
            <w:pPr>
              <w:tabs>
                <w:tab w:val="center" w:pos="7639"/>
              </w:tabs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3686" w:type="dxa"/>
          </w:tcPr>
          <w:p w:rsidR="00FC3223" w:rsidRDefault="00FC3223" w:rsidP="00FC3223">
            <w:pPr>
              <w:tabs>
                <w:tab w:val="center" w:pos="7639"/>
              </w:tabs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3969" w:type="dxa"/>
          </w:tcPr>
          <w:p w:rsidR="00FC3223" w:rsidRDefault="00FC3223" w:rsidP="00FC3223">
            <w:pPr>
              <w:tabs>
                <w:tab w:val="center" w:pos="7639"/>
              </w:tabs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3933" w:type="dxa"/>
          </w:tcPr>
          <w:p w:rsidR="00FC3223" w:rsidRDefault="00FC3223" w:rsidP="00FC3223">
            <w:pPr>
              <w:tabs>
                <w:tab w:val="center" w:pos="7639"/>
              </w:tabs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</w:tc>
      </w:tr>
      <w:tr w:rsidR="00FC3223" w:rsidTr="00722C79">
        <w:tc>
          <w:tcPr>
            <w:tcW w:w="562" w:type="dxa"/>
          </w:tcPr>
          <w:p w:rsidR="00FC3223" w:rsidRDefault="00FC3223" w:rsidP="00FC3223">
            <w:pPr>
              <w:tabs>
                <w:tab w:val="center" w:pos="7639"/>
              </w:tabs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2410" w:type="dxa"/>
          </w:tcPr>
          <w:p w:rsidR="00FC3223" w:rsidRDefault="00FC3223" w:rsidP="00FC3223">
            <w:pPr>
              <w:tabs>
                <w:tab w:val="center" w:pos="7639"/>
              </w:tabs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3686" w:type="dxa"/>
          </w:tcPr>
          <w:p w:rsidR="00FC3223" w:rsidRDefault="00FC3223" w:rsidP="00FC3223">
            <w:pPr>
              <w:tabs>
                <w:tab w:val="center" w:pos="7639"/>
              </w:tabs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3969" w:type="dxa"/>
          </w:tcPr>
          <w:p w:rsidR="00FC3223" w:rsidRDefault="00FC3223" w:rsidP="00FC3223">
            <w:pPr>
              <w:tabs>
                <w:tab w:val="center" w:pos="7639"/>
              </w:tabs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3933" w:type="dxa"/>
          </w:tcPr>
          <w:p w:rsidR="00FC3223" w:rsidRDefault="00FC3223" w:rsidP="00FC3223">
            <w:pPr>
              <w:tabs>
                <w:tab w:val="center" w:pos="7639"/>
              </w:tabs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</w:tc>
      </w:tr>
    </w:tbl>
    <w:p w:rsidR="00FC3223" w:rsidRPr="00FC3223" w:rsidRDefault="00FC3223" w:rsidP="00FC3223">
      <w:pPr>
        <w:tabs>
          <w:tab w:val="center" w:pos="7639"/>
        </w:tabs>
        <w:spacing w:after="0"/>
        <w:jc w:val="center"/>
        <w:rPr>
          <w:rFonts w:ascii="Times New Roman" w:hAnsi="Times New Roman"/>
          <w:b/>
          <w:sz w:val="24"/>
          <w:szCs w:val="24"/>
          <w:lang w:val="en-US"/>
        </w:rPr>
      </w:pPr>
    </w:p>
    <w:sectPr w:rsidR="00FC3223" w:rsidRPr="00FC3223" w:rsidSect="00083A1F">
      <w:pgSz w:w="16838" w:h="11906" w:orient="landscape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31140" w:rsidRDefault="00E31140" w:rsidP="002E3589">
      <w:pPr>
        <w:spacing w:after="0" w:line="240" w:lineRule="auto"/>
      </w:pPr>
      <w:r>
        <w:separator/>
      </w:r>
    </w:p>
  </w:endnote>
  <w:endnote w:type="continuationSeparator" w:id="0">
    <w:p w:rsidR="00E31140" w:rsidRDefault="00E31140" w:rsidP="002E35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 PSMT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31140" w:rsidRDefault="00E31140" w:rsidP="002E3589">
      <w:pPr>
        <w:spacing w:after="0" w:line="240" w:lineRule="auto"/>
      </w:pPr>
      <w:r>
        <w:separator/>
      </w:r>
    </w:p>
  </w:footnote>
  <w:footnote w:type="continuationSeparator" w:id="0">
    <w:p w:rsidR="00E31140" w:rsidRDefault="00E31140" w:rsidP="002E358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55A8"/>
    <w:rsid w:val="00083A1F"/>
    <w:rsid w:val="001E2323"/>
    <w:rsid w:val="002A0DA5"/>
    <w:rsid w:val="002C1663"/>
    <w:rsid w:val="002E3589"/>
    <w:rsid w:val="003557E4"/>
    <w:rsid w:val="004855A8"/>
    <w:rsid w:val="00496251"/>
    <w:rsid w:val="004C6299"/>
    <w:rsid w:val="00722C79"/>
    <w:rsid w:val="007D793E"/>
    <w:rsid w:val="00865037"/>
    <w:rsid w:val="008F2666"/>
    <w:rsid w:val="008F7365"/>
    <w:rsid w:val="00943E61"/>
    <w:rsid w:val="00991053"/>
    <w:rsid w:val="00B06CEE"/>
    <w:rsid w:val="00BE0995"/>
    <w:rsid w:val="00C35245"/>
    <w:rsid w:val="00E05371"/>
    <w:rsid w:val="00E064A3"/>
    <w:rsid w:val="00E10CFC"/>
    <w:rsid w:val="00E31140"/>
    <w:rsid w:val="00EF50A3"/>
    <w:rsid w:val="00FC32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23705B9"/>
  <w15:chartTrackingRefBased/>
  <w15:docId w15:val="{D2DCA81B-C15A-4D61-8562-4909957682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C1663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10CFC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FC322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C3524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35245"/>
    <w:rPr>
      <w:rFonts w:ascii="Segoe UI" w:eastAsia="Calibr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2E358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E3589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2E358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E3589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37</Words>
  <Characters>213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Irena Syarova</dc:creator>
  <cp:keywords/>
  <dc:description/>
  <cp:lastModifiedBy>Admin</cp:lastModifiedBy>
  <cp:revision>18</cp:revision>
  <cp:lastPrinted>2023-05-10T09:32:00Z</cp:lastPrinted>
  <dcterms:created xsi:type="dcterms:W3CDTF">2023-05-10T09:17:00Z</dcterms:created>
  <dcterms:modified xsi:type="dcterms:W3CDTF">2026-02-25T07:50:00Z</dcterms:modified>
</cp:coreProperties>
</file>